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84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4FA890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A68867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6FBA61F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F20EF1F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D82357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16B78A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74A728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E1833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35A459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006D1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266F88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960400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92B9E5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965970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5B0094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8483B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2BDC80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D7F60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60432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0FE0E8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A94AFD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7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504"/>
      </w:tblGrid>
      <w:tr w:rsidR="0097494D" w14:paraId="2DB2E369" w14:textId="77777777" w:rsidTr="004149F3">
        <w:trPr>
          <w:trHeight w:val="495"/>
        </w:trPr>
        <w:tc>
          <w:tcPr>
            <w:tcW w:w="1246" w:type="dxa"/>
            <w:shd w:val="clear" w:color="auto" w:fill="auto"/>
            <w:vAlign w:val="center"/>
          </w:tcPr>
          <w:p w14:paraId="752B5C4B" w14:textId="77777777" w:rsidR="00DB7E91" w:rsidRPr="0097494D" w:rsidRDefault="0097494D" w:rsidP="004149F3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04" w:type="dxa"/>
            <w:shd w:val="clear" w:color="auto" w:fill="auto"/>
            <w:vAlign w:val="center"/>
          </w:tcPr>
          <w:p w14:paraId="1B808D21" w14:textId="30C9C234" w:rsidR="00DB7E91" w:rsidRPr="0097494D" w:rsidRDefault="008961F4" w:rsidP="004149F3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並木保育園食器洗浄機及び消毒保管庫の購入</w:t>
            </w:r>
          </w:p>
        </w:tc>
      </w:tr>
    </w:tbl>
    <w:p w14:paraId="42CB045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173601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D929877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23A394F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EB5553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82B42F2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BEFC84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8E3045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EB40B9D" w14:textId="77777777" w:rsidR="009156AE" w:rsidRDefault="004F2153" w:rsidP="009156AE">
      <w:pPr>
        <w:spacing w:line="280" w:lineRule="exact"/>
        <w:ind w:firstLineChars="100" w:firstLine="220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14:paraId="6C2E6DBC" w14:textId="77777777" w:rsidR="009156AE" w:rsidRPr="005E5E08" w:rsidRDefault="009156AE" w:rsidP="009156AE">
      <w:pPr>
        <w:spacing w:line="280" w:lineRule="exact"/>
        <w:ind w:firstLineChars="100" w:firstLine="240"/>
        <w:rPr>
          <w:sz w:val="24"/>
        </w:rPr>
      </w:pPr>
      <w:r w:rsidRPr="005E5E08">
        <w:rPr>
          <w:rFonts w:hint="eastAsia"/>
          <w:sz w:val="24"/>
        </w:rPr>
        <w:t>仕様（設計）書の内容等について質問がある場合は、</w:t>
      </w:r>
      <w:r>
        <w:rPr>
          <w:rFonts w:hint="eastAsia"/>
          <w:sz w:val="24"/>
        </w:rPr>
        <w:t>ウェブサイト</w:t>
      </w:r>
      <w:r w:rsidRPr="005E5E08">
        <w:rPr>
          <w:rFonts w:hint="eastAsia"/>
          <w:sz w:val="24"/>
        </w:rPr>
        <w:t>に記載された、質問締切日時・受付方法等を確認し、この用紙に質問内容を記載し提出すること。</w:t>
      </w:r>
    </w:p>
    <w:p w14:paraId="4C34AE1F" w14:textId="77777777" w:rsidR="00317A95" w:rsidRPr="009156AE" w:rsidRDefault="00317A95" w:rsidP="009156AE">
      <w:pPr>
        <w:spacing w:line="280" w:lineRule="exact"/>
        <w:rPr>
          <w:sz w:val="22"/>
        </w:rPr>
      </w:pPr>
    </w:p>
    <w:sectPr w:rsidR="00317A95" w:rsidRPr="009156A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616C8"/>
    <w:rsid w:val="0031206F"/>
    <w:rsid w:val="00317A95"/>
    <w:rsid w:val="00343A49"/>
    <w:rsid w:val="004149F3"/>
    <w:rsid w:val="004F2153"/>
    <w:rsid w:val="00510AE5"/>
    <w:rsid w:val="00563D67"/>
    <w:rsid w:val="00606512"/>
    <w:rsid w:val="008204C6"/>
    <w:rsid w:val="008763E0"/>
    <w:rsid w:val="008961F4"/>
    <w:rsid w:val="009156AE"/>
    <w:rsid w:val="0097494D"/>
    <w:rsid w:val="00A43A53"/>
    <w:rsid w:val="00C8013D"/>
    <w:rsid w:val="00DB7E91"/>
    <w:rsid w:val="00EC503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4F05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末野 友樹</dc:creator>
  <cp:keywords/>
  <cp:lastModifiedBy>中村 護</cp:lastModifiedBy>
  <cp:revision>6</cp:revision>
  <cp:lastPrinted>1899-12-31T15:00:00Z</cp:lastPrinted>
  <dcterms:created xsi:type="dcterms:W3CDTF">2024-06-18T02:10:00Z</dcterms:created>
  <dcterms:modified xsi:type="dcterms:W3CDTF">2024-11-27T02:00:00Z</dcterms:modified>
</cp:coreProperties>
</file>